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391" w:rsidRPr="0064699B" w:rsidRDefault="00191391" w:rsidP="00FB2692">
      <w:pPr>
        <w:rPr>
          <w:rFonts w:ascii="Arial" w:hAnsi="Arial" w:cs="Arial"/>
          <w:sz w:val="12"/>
          <w:szCs w:val="12"/>
        </w:rPr>
      </w:pPr>
    </w:p>
    <w:tbl>
      <w:tblPr>
        <w:tblW w:w="1024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5"/>
      </w:tblGrid>
      <w:tr w:rsidR="0064699B" w:rsidTr="0064699B">
        <w:tc>
          <w:tcPr>
            <w:tcW w:w="10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99B" w:rsidRPr="000E6491" w:rsidRDefault="0064699B" w:rsidP="0064699B">
            <w:pPr>
              <w:pStyle w:val="berschrift1"/>
              <w:jc w:val="left"/>
              <w:rPr>
                <w:rFonts w:ascii="Arial" w:hAnsi="Arial" w:cs="Arial"/>
                <w:sz w:val="28"/>
                <w:szCs w:val="28"/>
                <w:lang w:val="de-CH"/>
              </w:rPr>
            </w:pPr>
            <w:r>
              <w:rPr>
                <w:rFonts w:ascii="Arial" w:hAnsi="Arial" w:cs="Arial"/>
                <w:sz w:val="28"/>
                <w:szCs w:val="28"/>
                <w:lang w:val="de-CH"/>
              </w:rPr>
              <w:t>Ärztliche Verordnung fü</w:t>
            </w:r>
            <w:r w:rsidR="00F325B7">
              <w:rPr>
                <w:rFonts w:ascii="Arial" w:hAnsi="Arial" w:cs="Arial"/>
                <w:sz w:val="28"/>
                <w:szCs w:val="28"/>
                <w:lang w:val="de-CH"/>
              </w:rPr>
              <w:t>r</w:t>
            </w:r>
            <w:r>
              <w:rPr>
                <w:rFonts w:ascii="Arial" w:hAnsi="Arial" w:cs="Arial"/>
                <w:sz w:val="28"/>
                <w:szCs w:val="28"/>
                <w:lang w:val="de-CH"/>
              </w:rPr>
              <w:t xml:space="preserve"> Erholungs</w:t>
            </w:r>
            <w:r w:rsidRPr="000E6491">
              <w:rPr>
                <w:rFonts w:ascii="Arial" w:hAnsi="Arial" w:cs="Arial"/>
                <w:sz w:val="28"/>
                <w:szCs w:val="28"/>
                <w:lang w:val="de-CH"/>
              </w:rPr>
              <w:t>kuren</w:t>
            </w:r>
          </w:p>
        </w:tc>
      </w:tr>
      <w:tr w:rsidR="0064699B" w:rsidTr="0064699B">
        <w:trPr>
          <w:trHeight w:hRule="exact" w:val="567"/>
        </w:trPr>
        <w:tc>
          <w:tcPr>
            <w:tcW w:w="10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99B" w:rsidRDefault="0064699B" w:rsidP="0064699B">
            <w:pPr>
              <w:pStyle w:val="berschrift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699B" w:rsidTr="0064699B">
        <w:tc>
          <w:tcPr>
            <w:tcW w:w="10245" w:type="dxa"/>
            <w:tcBorders>
              <w:top w:val="single" w:sz="4" w:space="0" w:color="auto"/>
              <w:bottom w:val="single" w:sz="4" w:space="0" w:color="auto"/>
            </w:tcBorders>
          </w:tcPr>
          <w:p w:rsidR="0064699B" w:rsidRDefault="0064699B" w:rsidP="0064699B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</w:p>
          <w:p w:rsidR="0064699B" w:rsidRDefault="0064699B" w:rsidP="0064699B">
            <w:pPr>
              <w:tabs>
                <w:tab w:val="left" w:pos="170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Herr/Frau: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[Patient.Name] [Patient.Vorname]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</w:p>
          <w:p w:rsidR="0064699B" w:rsidRDefault="0064699B" w:rsidP="0064699B">
            <w:pPr>
              <w:tabs>
                <w:tab w:val="left" w:pos="170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Geburtsdatum: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[Patient.Geburtsdatum]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</w:p>
          <w:p w:rsidR="0064699B" w:rsidRDefault="0064699B" w:rsidP="0064699B">
            <w:pPr>
              <w:tabs>
                <w:tab w:val="left" w:pos="170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Adresse: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[Patient.Strasse], [Patient.Plz] [Patient.Ort]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0"/>
          </w:p>
          <w:p w:rsidR="0064699B" w:rsidRPr="000E6491" w:rsidRDefault="0064699B" w:rsidP="0064699B">
            <w:pPr>
              <w:tabs>
                <w:tab w:val="left" w:pos="170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Mitglied-Nr.: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" w:name="Text21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1"/>
          </w:p>
        </w:tc>
      </w:tr>
      <w:tr w:rsidR="0064699B" w:rsidTr="0064699B">
        <w:tc>
          <w:tcPr>
            <w:tcW w:w="10245" w:type="dxa"/>
            <w:tcBorders>
              <w:top w:val="single" w:sz="4" w:space="0" w:color="auto"/>
            </w:tcBorders>
          </w:tcPr>
          <w:p w:rsidR="0064699B" w:rsidRDefault="0064699B" w:rsidP="0064699B">
            <w:pPr>
              <w:tabs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16"/>
                <w:szCs w:val="16"/>
                <w:lang w:val="de-CH"/>
              </w:rPr>
            </w:pPr>
          </w:p>
          <w:p w:rsidR="0064699B" w:rsidRDefault="0064699B" w:rsidP="0064699B">
            <w:pPr>
              <w:tabs>
                <w:tab w:val="left" w:pos="1953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In Behandlung seit: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  <w:t xml:space="preserve">wegen 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FORMCHECKBOX </w:instrText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 Krankheit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FORMCHECKBOX </w:instrText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 Unfall</w:t>
            </w:r>
          </w:p>
          <w:p w:rsidR="0064699B" w:rsidRDefault="0064699B" w:rsidP="0064699B">
            <w:pPr>
              <w:tabs>
                <w:tab w:val="left" w:pos="4535"/>
                <w:tab w:val="left" w:pos="6230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Frühere Erholungskuren: 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2"/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FORMCHECKBOX </w:instrText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 nein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FORMCHECKBOX </w:instrText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</w:r>
            <w:r w:rsidR="00016305"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 ja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  <w:t xml:space="preserve">wann? 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</w:p>
          <w:p w:rsidR="0064699B" w:rsidRDefault="0064699B" w:rsidP="0064699B">
            <w:pPr>
              <w:tabs>
                <w:tab w:val="left" w:pos="1953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Wo?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" w:name="Text23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3"/>
          </w:p>
          <w:p w:rsidR="0064699B" w:rsidRDefault="0064699B" w:rsidP="0064699B">
            <w:pPr>
              <w:tabs>
                <w:tab w:val="left" w:pos="1955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Diagnose(n) und Begründung:  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 w:rsidR="00016305" w:rsidRPr="00016305">
              <w:rPr>
                <w:rFonts w:ascii="Arial" w:hAnsi="Arial" w:cs="Arial"/>
                <w:sz w:val="22"/>
                <w:szCs w:val="22"/>
                <w:lang w:val="de-CH"/>
              </w:rPr>
              <w:t>[Patient.Diagnosen]</w:t>
            </w:r>
            <w:bookmarkStart w:id="4" w:name="_GoBack"/>
            <w:bookmarkEnd w:id="4"/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</w:p>
          <w:p w:rsidR="0064699B" w:rsidRDefault="0064699B" w:rsidP="0064699B">
            <w:pPr>
              <w:tabs>
                <w:tab w:val="left" w:pos="1955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5" w:name="Text24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5"/>
          </w:p>
          <w:p w:rsidR="0064699B" w:rsidRDefault="0064699B" w:rsidP="0064699B">
            <w:pPr>
              <w:tabs>
                <w:tab w:val="left" w:pos="1955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6"/>
          </w:p>
          <w:p w:rsidR="0064699B" w:rsidRDefault="0064699B" w:rsidP="0064699B">
            <w:pPr>
              <w:tabs>
                <w:tab w:val="left" w:pos="1955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7"/>
          </w:p>
          <w:p w:rsidR="0064699B" w:rsidRPr="0064699B" w:rsidRDefault="0064699B" w:rsidP="0064699B">
            <w:pPr>
              <w:tabs>
                <w:tab w:val="left" w:pos="1955"/>
                <w:tab w:val="left" w:pos="4535"/>
                <w:tab w:val="left" w:pos="7385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>
              <w:rPr>
                <w:rFonts w:ascii="Arial" w:hAnsi="Arial" w:cs="Arial"/>
                <w:sz w:val="22"/>
                <w:szCs w:val="22"/>
                <w:lang w:val="de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  <w:lang w:val="de-CH"/>
              </w:rPr>
              <w:t> </w:t>
            </w:r>
            <w:r>
              <w:rPr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bookmarkEnd w:id="8"/>
          </w:p>
        </w:tc>
      </w:tr>
      <w:tr w:rsidR="00191391" w:rsidRPr="0064699B" w:rsidTr="0064699B">
        <w:tc>
          <w:tcPr>
            <w:tcW w:w="10245" w:type="dxa"/>
          </w:tcPr>
          <w:p w:rsidR="0064699B" w:rsidRPr="0064699B" w:rsidRDefault="0064699B" w:rsidP="00B5338B">
            <w:pPr>
              <w:tabs>
                <w:tab w:val="left" w:pos="2270"/>
              </w:tabs>
              <w:spacing w:line="36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:rsidR="00191391" w:rsidRPr="0064699B" w:rsidRDefault="00191391" w:rsidP="00B5338B">
            <w:pPr>
              <w:tabs>
                <w:tab w:val="left" w:pos="227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699B">
              <w:rPr>
                <w:rFonts w:ascii="Arial" w:hAnsi="Arial" w:cs="Arial"/>
                <w:b/>
                <w:iCs/>
                <w:sz w:val="22"/>
                <w:szCs w:val="22"/>
              </w:rPr>
              <w:t>Erholungskurverordnung</w:t>
            </w:r>
          </w:p>
          <w:p w:rsidR="00191391" w:rsidRPr="0064699B" w:rsidRDefault="00191391" w:rsidP="00304A99">
            <w:pPr>
              <w:tabs>
                <w:tab w:val="left" w:pos="124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699B">
              <w:rPr>
                <w:rFonts w:ascii="Arial" w:hAnsi="Arial" w:cs="Arial"/>
                <w:sz w:val="22"/>
                <w:szCs w:val="22"/>
              </w:rPr>
              <w:t xml:space="preserve">Dauer: </w:t>
            </w:r>
            <w:bookmarkStart w:id="9" w:name="Text9"/>
            <w:r w:rsidRPr="0064699B">
              <w:rPr>
                <w:rFonts w:ascii="Arial" w:hAnsi="Arial" w:cs="Arial"/>
                <w:sz w:val="22"/>
                <w:szCs w:val="22"/>
              </w:rPr>
              <w:tab/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4699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4699B">
              <w:rPr>
                <w:rFonts w:ascii="Arial" w:hAnsi="Arial" w:cs="Arial"/>
                <w:sz w:val="22"/>
                <w:szCs w:val="22"/>
              </w:rPr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 w:rsidRPr="0064699B">
              <w:rPr>
                <w:rFonts w:ascii="Arial" w:hAnsi="Arial" w:cs="Arial"/>
                <w:sz w:val="22"/>
                <w:szCs w:val="22"/>
              </w:rPr>
              <w:t xml:space="preserve"> Wochen</w:t>
            </w:r>
          </w:p>
          <w:p w:rsidR="00191391" w:rsidRPr="0064699B" w:rsidRDefault="00191391" w:rsidP="00304A99">
            <w:pPr>
              <w:tabs>
                <w:tab w:val="left" w:pos="1244"/>
                <w:tab w:val="left" w:pos="227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699B">
              <w:rPr>
                <w:rFonts w:ascii="Arial" w:hAnsi="Arial" w:cs="Arial"/>
                <w:sz w:val="22"/>
                <w:szCs w:val="22"/>
              </w:rPr>
              <w:t>Kurbeginn:</w:t>
            </w:r>
            <w:r w:rsidRPr="0064699B">
              <w:rPr>
                <w:rFonts w:ascii="Arial" w:hAnsi="Arial" w:cs="Arial"/>
                <w:sz w:val="22"/>
                <w:szCs w:val="22"/>
              </w:rPr>
              <w:tab/>
            </w:r>
            <w:bookmarkStart w:id="10" w:name="Text10"/>
            <w:r w:rsidRPr="0064699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64699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4699B">
              <w:rPr>
                <w:rFonts w:ascii="Arial" w:hAnsi="Arial" w:cs="Arial"/>
                <w:sz w:val="22"/>
                <w:szCs w:val="22"/>
              </w:rPr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  <w:p w:rsidR="00191391" w:rsidRPr="0064699B" w:rsidRDefault="00191391" w:rsidP="00304A99">
            <w:pPr>
              <w:tabs>
                <w:tab w:val="left" w:pos="1244"/>
                <w:tab w:val="left" w:pos="2270"/>
              </w:tabs>
              <w:spacing w:line="360" w:lineRule="auto"/>
              <w:rPr>
                <w:rFonts w:ascii="Arial" w:hAnsi="Arial" w:cs="Arial"/>
                <w:szCs w:val="22"/>
              </w:rPr>
            </w:pPr>
            <w:r w:rsidRPr="0064699B">
              <w:rPr>
                <w:rFonts w:ascii="Arial" w:hAnsi="Arial" w:cs="Arial"/>
                <w:sz w:val="22"/>
                <w:szCs w:val="22"/>
              </w:rPr>
              <w:t xml:space="preserve">Wo soll die Kur durchgeführt werden? </w:t>
            </w:r>
            <w:bookmarkStart w:id="11" w:name="Text16"/>
            <w:r w:rsidRPr="0064699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64699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4699B">
              <w:rPr>
                <w:rFonts w:ascii="Arial" w:hAnsi="Arial" w:cs="Arial"/>
                <w:sz w:val="22"/>
                <w:szCs w:val="22"/>
              </w:rPr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4699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64699B" w:rsidRPr="0064699B" w:rsidTr="0064699B">
        <w:tc>
          <w:tcPr>
            <w:tcW w:w="10245" w:type="dxa"/>
          </w:tcPr>
          <w:p w:rsidR="0064699B" w:rsidRPr="0064699B" w:rsidRDefault="0064699B" w:rsidP="00B5338B">
            <w:pPr>
              <w:tabs>
                <w:tab w:val="left" w:pos="2270"/>
              </w:tabs>
              <w:spacing w:line="360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  <w:p w:rsidR="0064699B" w:rsidRDefault="0064699B" w:rsidP="0064699B">
            <w:pPr>
              <w:tabs>
                <w:tab w:val="left" w:pos="5690"/>
              </w:tabs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Ort und Datum: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  <w:t>Stempel und Unterschrift des Arztes:</w:t>
            </w:r>
          </w:p>
          <w:p w:rsidR="0064699B" w:rsidRDefault="0064699B" w:rsidP="0064699B">
            <w:pPr>
              <w:tabs>
                <w:tab w:val="left" w:pos="5690"/>
              </w:tabs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4699B" w:rsidRDefault="0064699B" w:rsidP="0064699B">
            <w:pPr>
              <w:tabs>
                <w:tab w:val="left" w:pos="5690"/>
              </w:tabs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4699B" w:rsidRPr="0064699B" w:rsidRDefault="00AA6A84" w:rsidP="00F325B7">
            <w:pPr>
              <w:tabs>
                <w:tab w:val="left" w:pos="5690"/>
              </w:tabs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2" w:name="Text28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 w:rsidR="00F325B7">
              <w:rPr>
                <w:rFonts w:ascii="Arial" w:hAnsi="Arial" w:cs="Arial"/>
                <w:iCs/>
                <w:noProof/>
                <w:sz w:val="22"/>
                <w:szCs w:val="22"/>
              </w:rPr>
              <w:t>[Mandant.Ort], [Datum.Datum]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12"/>
            <w:r>
              <w:rPr>
                <w:rFonts w:ascii="Arial" w:hAnsi="Arial" w:cs="Arial"/>
                <w:iCs/>
                <w:sz w:val="22"/>
                <w:szCs w:val="22"/>
              </w:rPr>
              <w:tab/>
              <w:t>_________________________________</w:t>
            </w:r>
          </w:p>
        </w:tc>
      </w:tr>
    </w:tbl>
    <w:p w:rsidR="00191391" w:rsidRDefault="00191391" w:rsidP="00FB2692">
      <w:pPr>
        <w:rPr>
          <w:rFonts w:ascii="Arial" w:hAnsi="Arial" w:cs="Arial"/>
          <w:szCs w:val="22"/>
        </w:rPr>
      </w:pPr>
    </w:p>
    <w:p w:rsidR="00AA6A84" w:rsidRPr="0064699B" w:rsidRDefault="00AA6A84" w:rsidP="00FB2692">
      <w:pPr>
        <w:rPr>
          <w:rFonts w:ascii="Arial" w:hAnsi="Arial" w:cs="Arial"/>
          <w:szCs w:val="22"/>
        </w:rPr>
      </w:pPr>
    </w:p>
    <w:p w:rsidR="00191391" w:rsidRPr="00AA6A84" w:rsidRDefault="00191391" w:rsidP="00FB2692">
      <w:pPr>
        <w:rPr>
          <w:rFonts w:ascii="Arial" w:hAnsi="Arial" w:cs="Arial"/>
          <w:b/>
          <w:iCs/>
          <w:sz w:val="22"/>
          <w:szCs w:val="22"/>
          <w:lang w:eastAsia="fr-FR"/>
        </w:rPr>
      </w:pPr>
      <w:r w:rsidRPr="00AA6A84">
        <w:rPr>
          <w:rFonts w:ascii="Arial" w:hAnsi="Arial" w:cs="Arial"/>
          <w:b/>
          <w:iCs/>
          <w:sz w:val="22"/>
          <w:szCs w:val="22"/>
          <w:lang w:eastAsia="fr-FR"/>
        </w:rPr>
        <w:t>Diese ärztliche Verordnung ist vom Mitglied sofort, in jedem Fall vor Kurbeginn an die Krankenkasse weiterzuleiten.</w:t>
      </w:r>
    </w:p>
    <w:p w:rsidR="00191391" w:rsidRDefault="00191391" w:rsidP="00FB2692">
      <w:pPr>
        <w:rPr>
          <w:rFonts w:ascii="Arial" w:hAnsi="Arial" w:cs="Arial"/>
          <w:szCs w:val="22"/>
        </w:rPr>
      </w:pPr>
    </w:p>
    <w:p w:rsidR="00AA6A84" w:rsidRPr="0064699B" w:rsidRDefault="00AA6A84" w:rsidP="00FB2692">
      <w:pPr>
        <w:rPr>
          <w:rFonts w:ascii="Arial" w:hAnsi="Arial" w:cs="Arial"/>
          <w:szCs w:val="22"/>
        </w:rPr>
      </w:pPr>
    </w:p>
    <w:p w:rsidR="00191391" w:rsidRPr="0064699B" w:rsidRDefault="00191391" w:rsidP="00FB2692">
      <w:pPr>
        <w:rPr>
          <w:rFonts w:ascii="Arial" w:hAnsi="Arial" w:cs="Arial"/>
          <w:b/>
          <w:szCs w:val="22"/>
        </w:rPr>
      </w:pPr>
      <w:r w:rsidRPr="0064699B">
        <w:rPr>
          <w:rFonts w:ascii="Arial" w:hAnsi="Arial" w:cs="Arial"/>
          <w:b/>
          <w:szCs w:val="22"/>
        </w:rPr>
        <w:t>Allgemeine Hinweise</w:t>
      </w:r>
    </w:p>
    <w:p w:rsidR="00191391" w:rsidRPr="0064699B" w:rsidRDefault="00191391" w:rsidP="00FB2692">
      <w:pPr>
        <w:rPr>
          <w:rFonts w:ascii="Arial" w:hAnsi="Arial" w:cs="Arial"/>
          <w:b/>
          <w:sz w:val="8"/>
          <w:szCs w:val="8"/>
        </w:rPr>
      </w:pPr>
    </w:p>
    <w:p w:rsidR="00191391" w:rsidRPr="0064699B" w:rsidRDefault="00191391" w:rsidP="00FB2692">
      <w:pPr>
        <w:rPr>
          <w:rFonts w:ascii="Arial" w:hAnsi="Arial" w:cs="Arial"/>
          <w:sz w:val="20"/>
        </w:rPr>
      </w:pPr>
      <w:r w:rsidRPr="0064699B">
        <w:rPr>
          <w:rFonts w:ascii="Arial" w:hAnsi="Arial" w:cs="Arial"/>
          <w:sz w:val="20"/>
        </w:rPr>
        <w:t>Eine Erholungskur wird vom behandelnden Arzt verordnet bei Versicherten ohne besondere Pflege- und Behandlungsbedürftigkeit zur Erholung durch Schonung, Milieu- und Klimawechsel nach Erkrankungen, welche eine wesentliche Verminderung des Allgemeinzustandes zur Folge haben.</w:t>
      </w:r>
    </w:p>
    <w:p w:rsidR="00191391" w:rsidRPr="0064699B" w:rsidRDefault="00191391" w:rsidP="00FB2692">
      <w:pPr>
        <w:rPr>
          <w:rFonts w:ascii="Arial" w:hAnsi="Arial" w:cs="Arial"/>
          <w:sz w:val="10"/>
          <w:szCs w:val="10"/>
        </w:rPr>
      </w:pPr>
    </w:p>
    <w:p w:rsidR="00191391" w:rsidRPr="0064699B" w:rsidRDefault="00191391" w:rsidP="00FB2692">
      <w:pPr>
        <w:rPr>
          <w:rFonts w:ascii="Arial" w:hAnsi="Arial" w:cs="Arial"/>
          <w:sz w:val="20"/>
        </w:rPr>
      </w:pPr>
      <w:r w:rsidRPr="0064699B">
        <w:rPr>
          <w:rFonts w:ascii="Arial" w:hAnsi="Arial" w:cs="Arial"/>
          <w:sz w:val="20"/>
        </w:rPr>
        <w:t>Für ärztlich verordnete Erholungskuren besteht keine gesetzliche Leistungspflicht. Allfällige Beiträge richten sich nach den statuarischen Bestimmungen der Krankenkassen.</w:t>
      </w:r>
    </w:p>
    <w:p w:rsidR="00191391" w:rsidRPr="0064699B" w:rsidRDefault="00191391" w:rsidP="00FB2692">
      <w:pPr>
        <w:rPr>
          <w:rFonts w:ascii="Arial" w:hAnsi="Arial" w:cs="Arial"/>
          <w:sz w:val="10"/>
          <w:szCs w:val="10"/>
        </w:rPr>
      </w:pPr>
    </w:p>
    <w:p w:rsidR="00191391" w:rsidRPr="0064699B" w:rsidRDefault="00191391" w:rsidP="00FB2692">
      <w:pPr>
        <w:rPr>
          <w:rFonts w:ascii="Arial" w:hAnsi="Arial" w:cs="Arial"/>
          <w:sz w:val="20"/>
        </w:rPr>
      </w:pPr>
      <w:r w:rsidRPr="0064699B">
        <w:rPr>
          <w:rFonts w:ascii="Arial" w:hAnsi="Arial" w:cs="Arial"/>
          <w:sz w:val="20"/>
        </w:rPr>
        <w:t xml:space="preserve">Das Kassenmitglied ist gebeten, </w:t>
      </w:r>
      <w:r w:rsidRPr="0064699B">
        <w:rPr>
          <w:rFonts w:ascii="Arial" w:hAnsi="Arial" w:cs="Arial"/>
          <w:sz w:val="20"/>
          <w:u w:val="single"/>
        </w:rPr>
        <w:t>vor</w:t>
      </w:r>
      <w:r w:rsidRPr="0064699B">
        <w:rPr>
          <w:rFonts w:ascii="Arial" w:hAnsi="Arial" w:cs="Arial"/>
          <w:sz w:val="20"/>
        </w:rPr>
        <w:t xml:space="preserve"> dem Kurantritt bei seiner Krankenkasse abzuklären, ob und in welchem Umfang freiwillige Leistungen erbracht werden.</w:t>
      </w:r>
    </w:p>
    <w:p w:rsidR="00191391" w:rsidRPr="0064699B" w:rsidRDefault="00191391" w:rsidP="00FB2692">
      <w:pPr>
        <w:rPr>
          <w:rFonts w:ascii="Arial" w:hAnsi="Arial" w:cs="Arial"/>
          <w:sz w:val="10"/>
          <w:szCs w:val="10"/>
        </w:rPr>
      </w:pPr>
    </w:p>
    <w:p w:rsidR="00810C30" w:rsidRPr="00AA6A84" w:rsidRDefault="00191391">
      <w:pPr>
        <w:rPr>
          <w:rFonts w:ascii="Arial" w:hAnsi="Arial" w:cs="Arial"/>
          <w:sz w:val="20"/>
          <w:u w:val="single"/>
        </w:rPr>
      </w:pPr>
      <w:r w:rsidRPr="0064699B">
        <w:rPr>
          <w:rFonts w:ascii="Arial" w:hAnsi="Arial" w:cs="Arial"/>
          <w:sz w:val="20"/>
          <w:u w:val="single"/>
        </w:rPr>
        <w:t>Eine Kurbewilligung g</w:t>
      </w:r>
      <w:r w:rsidR="00AA6A84">
        <w:rPr>
          <w:rFonts w:ascii="Arial" w:hAnsi="Arial" w:cs="Arial"/>
          <w:sz w:val="20"/>
          <w:u w:val="single"/>
        </w:rPr>
        <w:t>ilt nicht als Kostengutsprache.</w:t>
      </w:r>
    </w:p>
    <w:sectPr w:rsidR="00810C30" w:rsidRPr="00AA6A84" w:rsidSect="0064699B">
      <w:pgSz w:w="11900" w:h="16840"/>
      <w:pgMar w:top="1417" w:right="1417" w:bottom="1134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91"/>
    <w:rsid w:val="00016305"/>
    <w:rsid w:val="00191391"/>
    <w:rsid w:val="00276ACF"/>
    <w:rsid w:val="00304A99"/>
    <w:rsid w:val="0035102A"/>
    <w:rsid w:val="003567A5"/>
    <w:rsid w:val="004037DA"/>
    <w:rsid w:val="00412271"/>
    <w:rsid w:val="005122C3"/>
    <w:rsid w:val="005B151A"/>
    <w:rsid w:val="0064699B"/>
    <w:rsid w:val="00810C30"/>
    <w:rsid w:val="00AA0D55"/>
    <w:rsid w:val="00AA6A84"/>
    <w:rsid w:val="00B5338B"/>
    <w:rsid w:val="00B91E18"/>
    <w:rsid w:val="00D428F8"/>
    <w:rsid w:val="00F325B7"/>
    <w:rsid w:val="00FB26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2FCA29A-6BCC-4255-9990-E42DFBFA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4699B"/>
    <w:pPr>
      <w:keepNext/>
      <w:jc w:val="center"/>
      <w:outlineLvl w:val="0"/>
    </w:pPr>
    <w:rPr>
      <w:rFonts w:ascii="Times New Roman" w:eastAsia="Times New Roman" w:hAnsi="Times New Roman"/>
      <w:b/>
      <w:bCs/>
      <w:sz w:val="32"/>
      <w:lang w:val="fr-FR" w:eastAsia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699B"/>
    <w:rPr>
      <w:rFonts w:ascii="Times New Roman" w:eastAsia="Times New Roman" w:hAnsi="Times New Roman"/>
      <w:b/>
      <w:bCs/>
      <w:sz w:val="32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Schweizer</dc:creator>
  <cp:lastModifiedBy>Medelexis AG - Jasmin Hartmann</cp:lastModifiedBy>
  <cp:revision>3</cp:revision>
  <dcterms:created xsi:type="dcterms:W3CDTF">2016-08-18T11:21:00Z</dcterms:created>
  <dcterms:modified xsi:type="dcterms:W3CDTF">2016-08-29T14:43:00Z</dcterms:modified>
</cp:coreProperties>
</file>